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344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F643A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5"/>
      <w:bookmarkStart w:id="1" w:name="OLE_LINK26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B04CAE7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1E8E4D8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4DD6A67" w14:textId="77777777" w:rsidTr="00D841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60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804" w14:textId="77777777" w:rsidR="00FF0B9D" w:rsidRPr="00994764" w:rsidRDefault="008D315B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E47030D" w14:textId="77777777" w:rsidTr="00D841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A6B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B3C3" w14:textId="2A70B469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C65FF" w:rsidRPr="00DC6E90">
              <w:rPr>
                <w:b/>
                <w:bCs/>
              </w:rPr>
              <w:t xml:space="preserve">.Week   </w:t>
            </w:r>
            <w:r w:rsidR="00D8416C">
              <w:rPr>
                <w:b/>
                <w:bCs/>
              </w:rPr>
              <w:t>2</w:t>
            </w:r>
            <w:r w:rsidR="00206B68">
              <w:rPr>
                <w:b/>
                <w:bCs/>
              </w:rPr>
              <w:t>8</w:t>
            </w:r>
            <w:r w:rsidR="00D8416C">
              <w:rPr>
                <w:b/>
                <w:bCs/>
              </w:rPr>
              <w:t xml:space="preserve"> OCT</w:t>
            </w:r>
            <w:r w:rsidR="00206B68">
              <w:rPr>
                <w:b/>
                <w:bCs/>
              </w:rPr>
              <w:t xml:space="preserve"> – 1 NOV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D84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/202</w:t>
            </w:r>
            <w:r w:rsidR="0020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58040EC3" w14:textId="77777777" w:rsidTr="00D841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0F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183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8D3B97" w14:textId="77777777" w:rsidTr="00D841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3651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9558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6BC3F70F" w14:textId="77777777" w:rsidTr="00D841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FBE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A3E8" w14:textId="77777777" w:rsidR="00E725BC" w:rsidRPr="00994764" w:rsidRDefault="008D315B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Plans</w:t>
            </w:r>
          </w:p>
        </w:tc>
      </w:tr>
      <w:tr w:rsidR="00E725BC" w:rsidRPr="004330EA" w14:paraId="41687B05" w14:textId="77777777" w:rsidTr="00D8416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4A0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B86" w14:textId="77777777" w:rsidR="000E64AC" w:rsidRPr="00987A2F" w:rsidRDefault="000E64AC" w:rsidP="000E64A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987A2F">
              <w:rPr>
                <w:rFonts w:cstheme="minorHAnsi"/>
                <w:sz w:val="20"/>
                <w:szCs w:val="20"/>
                <w:lang w:val="en-GB"/>
              </w:rPr>
              <w:t xml:space="preserve">E10.2.R2.  Students will be able to skim a text to draw a conclusion. </w:t>
            </w:r>
          </w:p>
          <w:p w14:paraId="0E8FE59D" w14:textId="77777777" w:rsidR="00E725BC" w:rsidRPr="00994764" w:rsidRDefault="000E64AC" w:rsidP="000E6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2F">
              <w:rPr>
                <w:rFonts w:cstheme="minorHAnsi"/>
                <w:sz w:val="20"/>
                <w:szCs w:val="20"/>
                <w:lang w:val="en-GB"/>
              </w:rPr>
              <w:t>E10.2.W1. Students will be able to write an opinion paragraph about their plans</w:t>
            </w:r>
          </w:p>
        </w:tc>
      </w:tr>
      <w:tr w:rsidR="00E725BC" w:rsidRPr="004330EA" w14:paraId="088BF20E" w14:textId="77777777" w:rsidTr="00D841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577D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DD4D1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8722" w14:textId="77777777" w:rsidR="008D315B" w:rsidRDefault="008D315B" w:rsidP="008D315B">
            <w:pPr>
              <w:rPr>
                <w:rFonts w:cstheme="minorHAnsi"/>
                <w:bCs/>
                <w:sz w:val="20"/>
                <w:szCs w:val="20"/>
              </w:rPr>
            </w:pPr>
            <w:r w:rsidRPr="00987A2F">
              <w:rPr>
                <w:rFonts w:cstheme="minorHAnsi"/>
                <w:b/>
                <w:bCs/>
                <w:sz w:val="20"/>
                <w:szCs w:val="20"/>
              </w:rPr>
              <w:t>Making oral presentations on a planned topic</w:t>
            </w:r>
            <w:r w:rsidRPr="005D232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FC3EF07" w14:textId="77777777" w:rsidR="008D315B" w:rsidRPr="005D232B" w:rsidRDefault="008D315B" w:rsidP="008D315B">
            <w:pPr>
              <w:rPr>
                <w:rFonts w:cstheme="minorHAnsi"/>
                <w:bCs/>
                <w:sz w:val="20"/>
                <w:szCs w:val="20"/>
              </w:rPr>
            </w:pPr>
            <w:r w:rsidRPr="005D232B">
              <w:rPr>
                <w:rFonts w:cstheme="minorHAnsi"/>
                <w:bCs/>
                <w:sz w:val="20"/>
                <w:szCs w:val="20"/>
              </w:rPr>
              <w:t xml:space="preserve">We should leave the house now. Our bus leaves at 8:30 and we have 15 minutes to catch it. </w:t>
            </w:r>
          </w:p>
          <w:p w14:paraId="7AB5CAE9" w14:textId="77777777" w:rsidR="008D315B" w:rsidRPr="005D232B" w:rsidRDefault="008D315B" w:rsidP="008D315B">
            <w:pPr>
              <w:rPr>
                <w:rFonts w:cstheme="minorHAnsi"/>
                <w:bCs/>
                <w:sz w:val="20"/>
                <w:szCs w:val="20"/>
              </w:rPr>
            </w:pPr>
            <w:r w:rsidRPr="005D232B">
              <w:rPr>
                <w:rFonts w:cstheme="minorHAnsi"/>
                <w:bCs/>
                <w:sz w:val="20"/>
                <w:szCs w:val="20"/>
              </w:rPr>
              <w:t xml:space="preserve">I think I’ll be a teacher in 10 years from now. </w:t>
            </w:r>
          </w:p>
          <w:p w14:paraId="2B365803" w14:textId="77777777" w:rsidR="008D315B" w:rsidRPr="005D232B" w:rsidRDefault="008D315B" w:rsidP="008D315B">
            <w:pPr>
              <w:rPr>
                <w:rFonts w:cstheme="minorHAnsi"/>
                <w:bCs/>
                <w:sz w:val="20"/>
                <w:szCs w:val="20"/>
              </w:rPr>
            </w:pPr>
            <w:r w:rsidRPr="005D232B">
              <w:rPr>
                <w:rFonts w:cstheme="minorHAnsi"/>
                <w:bCs/>
                <w:sz w:val="20"/>
                <w:szCs w:val="20"/>
              </w:rPr>
              <w:t xml:space="preserve">I’m sure, you’ll be very rich one day. </w:t>
            </w:r>
          </w:p>
          <w:p w14:paraId="5EDB3F3C" w14:textId="77777777" w:rsidR="008D315B" w:rsidRDefault="008D315B" w:rsidP="008D315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bCs/>
                <w:sz w:val="20"/>
                <w:szCs w:val="20"/>
              </w:rPr>
              <w:t>He is having a job interview on Monday.</w:t>
            </w:r>
            <w:r w:rsidRPr="005D23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C15B9F7" w14:textId="77777777" w:rsidR="00E725BC" w:rsidRPr="00CB1F89" w:rsidRDefault="00994764" w:rsidP="00CB1F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1F36CCCB" w14:textId="77777777" w:rsidTr="00D841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C56A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43E9" w14:textId="77777777" w:rsidR="008D315B" w:rsidRPr="00396D0E" w:rsidRDefault="008D315B" w:rsidP="008D315B">
            <w:pPr>
              <w:pStyle w:val="Default"/>
              <w:rPr>
                <w:sz w:val="22"/>
                <w:szCs w:val="22"/>
              </w:rPr>
            </w:pPr>
            <w:r w:rsidRPr="00396D0E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Contexts:</w:t>
            </w:r>
            <w:r w:rsidRPr="00396D0E">
              <w:rPr>
                <w:sz w:val="22"/>
                <w:szCs w:val="22"/>
              </w:rPr>
              <w:t xml:space="preserve"> Movies, Daily/Weekly/Monthly Planners, Surveys, Interviews, Short Oral Presentations</w:t>
            </w:r>
          </w:p>
          <w:p w14:paraId="2210F14D" w14:textId="77777777" w:rsidR="008D315B" w:rsidRPr="00396D0E" w:rsidRDefault="008D315B" w:rsidP="008D315B">
            <w:pPr>
              <w:pStyle w:val="Default"/>
              <w:rPr>
                <w:sz w:val="22"/>
                <w:szCs w:val="22"/>
              </w:rPr>
            </w:pPr>
            <w:r w:rsidRPr="00396D0E">
              <w:rPr>
                <w:sz w:val="22"/>
                <w:szCs w:val="22"/>
              </w:rPr>
              <w:t>Role-plays, Shopping Lists, Group Problem Solving Activities, Songs, Communicative Games</w:t>
            </w:r>
          </w:p>
          <w:p w14:paraId="7F05DE87" w14:textId="77777777" w:rsidR="00E725BC" w:rsidRPr="008D315B" w:rsidRDefault="008D315B" w:rsidP="008D315B">
            <w:pPr>
              <w:pStyle w:val="Default"/>
              <w:rPr>
                <w:sz w:val="22"/>
                <w:szCs w:val="22"/>
              </w:rPr>
            </w:pPr>
            <w:r w:rsidRPr="00396D0E">
              <w:rPr>
                <w:sz w:val="22"/>
                <w:szCs w:val="22"/>
              </w:rPr>
              <w:t>IDIOMS/PROVERBS OF THE WEEK, DISCUSSION TIME, TECH PACK, E-PORTFOLIO ENTRY</w:t>
            </w:r>
            <w:r>
              <w:rPr>
                <w:sz w:val="22"/>
                <w:szCs w:val="22"/>
              </w:rPr>
              <w:t xml:space="preserve">, </w:t>
            </w:r>
            <w:r w:rsidRPr="00396D0E">
              <w:rPr>
                <w:sz w:val="22"/>
                <w:szCs w:val="22"/>
              </w:rPr>
              <w:t>VIDEO BLOG ENTRY</w:t>
            </w:r>
          </w:p>
        </w:tc>
      </w:tr>
      <w:tr w:rsidR="00E725BC" w:rsidRPr="004330EA" w14:paraId="009B159D" w14:textId="77777777" w:rsidTr="00D8416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4304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BDEF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B1F8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45512642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53580CD" w14:textId="77777777" w:rsidR="00E725BC" w:rsidRPr="00994764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8D30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E530E0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890EB8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AA94289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A6A5217" w14:textId="01EF59F2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D8416C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38445D">
        <w:rPr>
          <w:b/>
          <w:sz w:val="24"/>
          <w:szCs w:val="24"/>
        </w:rPr>
        <w:t>2</w:t>
      </w:r>
      <w:r w:rsidR="00206B68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BDC31C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96E1E3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08B1BE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63BA0531" w14:textId="77777777" w:rsidR="00000000" w:rsidRDefault="00000000"/>
    <w:bookmarkEnd w:id="0"/>
    <w:bookmarkEnd w:id="1"/>
    <w:p w14:paraId="7266234E" w14:textId="77777777" w:rsidR="00784E90" w:rsidRDefault="00784E90"/>
    <w:sectPr w:rsidR="00784E9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1804" w14:textId="77777777" w:rsidR="00A7363B" w:rsidRDefault="00A7363B" w:rsidP="00D90828">
      <w:pPr>
        <w:spacing w:after="0" w:line="240" w:lineRule="auto"/>
      </w:pPr>
      <w:r>
        <w:separator/>
      </w:r>
    </w:p>
  </w:endnote>
  <w:endnote w:type="continuationSeparator" w:id="0">
    <w:p w14:paraId="6264C3B3" w14:textId="77777777" w:rsidR="00A7363B" w:rsidRDefault="00A7363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DF5E" w14:textId="77777777" w:rsidR="00A7363B" w:rsidRDefault="00A7363B" w:rsidP="00D90828">
      <w:pPr>
        <w:spacing w:after="0" w:line="240" w:lineRule="auto"/>
      </w:pPr>
      <w:r>
        <w:separator/>
      </w:r>
    </w:p>
  </w:footnote>
  <w:footnote w:type="continuationSeparator" w:id="0">
    <w:p w14:paraId="0F0B4218" w14:textId="77777777" w:rsidR="00A7363B" w:rsidRDefault="00A7363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1E7A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820808570">
    <w:abstractNumId w:val="1"/>
  </w:num>
  <w:num w:numId="2" w16cid:durableId="1339692814">
    <w:abstractNumId w:val="2"/>
  </w:num>
  <w:num w:numId="3" w16cid:durableId="212881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0E64AC"/>
    <w:rsid w:val="00157BD9"/>
    <w:rsid w:val="00180CB7"/>
    <w:rsid w:val="001B3590"/>
    <w:rsid w:val="001D4C3A"/>
    <w:rsid w:val="00206B68"/>
    <w:rsid w:val="00234C5E"/>
    <w:rsid w:val="002741B0"/>
    <w:rsid w:val="00316945"/>
    <w:rsid w:val="0038445D"/>
    <w:rsid w:val="003E492D"/>
    <w:rsid w:val="004015A9"/>
    <w:rsid w:val="004330EA"/>
    <w:rsid w:val="0051484E"/>
    <w:rsid w:val="0053277A"/>
    <w:rsid w:val="00562C05"/>
    <w:rsid w:val="005728FC"/>
    <w:rsid w:val="0059371F"/>
    <w:rsid w:val="005B0252"/>
    <w:rsid w:val="005E419D"/>
    <w:rsid w:val="00611DDC"/>
    <w:rsid w:val="006C02EA"/>
    <w:rsid w:val="00784E90"/>
    <w:rsid w:val="007E702C"/>
    <w:rsid w:val="008830DB"/>
    <w:rsid w:val="008D315B"/>
    <w:rsid w:val="0090099A"/>
    <w:rsid w:val="009102C3"/>
    <w:rsid w:val="0092228F"/>
    <w:rsid w:val="00994764"/>
    <w:rsid w:val="009D0701"/>
    <w:rsid w:val="00A64B8D"/>
    <w:rsid w:val="00A7363B"/>
    <w:rsid w:val="00A903C0"/>
    <w:rsid w:val="00AD5714"/>
    <w:rsid w:val="00B14249"/>
    <w:rsid w:val="00B160ED"/>
    <w:rsid w:val="00B2121F"/>
    <w:rsid w:val="00B46368"/>
    <w:rsid w:val="00BC57AC"/>
    <w:rsid w:val="00C00985"/>
    <w:rsid w:val="00C0494A"/>
    <w:rsid w:val="00C333A6"/>
    <w:rsid w:val="00C43532"/>
    <w:rsid w:val="00CB1F89"/>
    <w:rsid w:val="00CD3151"/>
    <w:rsid w:val="00D007DF"/>
    <w:rsid w:val="00D17279"/>
    <w:rsid w:val="00D54DF6"/>
    <w:rsid w:val="00D73588"/>
    <w:rsid w:val="00D8416C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6853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8D3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2024-09-26T09:46:00Z</dcterms:modified>
</cp:coreProperties>
</file>