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1949B19" w14:textId="77777777" w:rsidR="00570EE0" w:rsidRDefault="00570EE0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E759F" w14:textId="77777777" w:rsidR="00570EE0" w:rsidRPr="00E00DA3" w:rsidRDefault="00570EE0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570EE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570EE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570104CB" w:rsidR="00E725BC" w:rsidRPr="00E00DA3" w:rsidRDefault="002A66E5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6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23-27 DECEMBER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570EE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5063C06E" w14:textId="77777777" w:rsidTr="00570EE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7F5A0622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203F0994" w14:textId="77777777" w:rsidTr="00570EE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6EF97B4" w:rsidR="00E725BC" w:rsidRPr="00E00DA3" w:rsidRDefault="00270B47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Feelings</w:t>
            </w:r>
          </w:p>
        </w:tc>
      </w:tr>
      <w:tr w:rsidR="00E725BC" w:rsidRPr="00E00DA3" w14:paraId="7F645204" w14:textId="77777777" w:rsidTr="00570EE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888" w14:textId="77777777" w:rsidR="00A7616C" w:rsidRPr="00A7616C" w:rsidRDefault="00A7616C" w:rsidP="00A76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6C">
              <w:rPr>
                <w:rFonts w:ascii="Times New Roman" w:hAnsi="Times New Roman" w:cs="Times New Roman"/>
                <w:sz w:val="24"/>
                <w:szCs w:val="24"/>
              </w:rPr>
              <w:t>E3.4.S1. Students will be able to talk about personal emotions/feelings.</w:t>
            </w:r>
          </w:p>
          <w:p w14:paraId="30E940B6" w14:textId="5626CCC3" w:rsidR="00CA28E9" w:rsidRPr="00E00DA3" w:rsidRDefault="00A7616C" w:rsidP="00A76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6C">
              <w:rPr>
                <w:rFonts w:ascii="Times New Roman" w:hAnsi="Times New Roman" w:cs="Times New Roman"/>
                <w:sz w:val="24"/>
                <w:szCs w:val="24"/>
              </w:rPr>
              <w:t>E3.4.S2. Students will be able to make simple suggestions.</w:t>
            </w:r>
          </w:p>
        </w:tc>
      </w:tr>
      <w:tr w:rsidR="00E725BC" w:rsidRPr="00E00DA3" w14:paraId="141C2F51" w14:textId="77777777" w:rsidTr="00570EE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48B" w14:textId="77777777" w:rsidR="00A7616C" w:rsidRPr="00A7616C" w:rsidRDefault="00A7616C" w:rsidP="00A761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A7616C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Making simple suggestions</w:t>
            </w:r>
          </w:p>
          <w:p w14:paraId="53CFBA50" w14:textId="60ADF1E4" w:rsidR="002A66E5" w:rsidRPr="00A7616C" w:rsidRDefault="00A7616C" w:rsidP="00A7616C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A7616C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Let’s…   … cook</w:t>
            </w:r>
          </w:p>
          <w:p w14:paraId="632B6DB2" w14:textId="77777777" w:rsidR="00E725BC" w:rsidRPr="00E00DA3" w:rsidRDefault="00E725BC" w:rsidP="002A6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2ECA21B1" w14:textId="77777777" w:rsidTr="00570EE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CB1" w14:textId="77777777"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Contexts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Cartoons, Conversations, Illustrations,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Lists, Podcasts, Posters, Songs, Tables, Videos</w:t>
            </w:r>
          </w:p>
          <w:p w14:paraId="7C58340A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5ED1597E" w14:textId="77777777" w:rsidR="007241FA" w:rsidRPr="007241FA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Arts and Crafts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Chants and Songs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</w:t>
            </w:r>
          </w:p>
          <w:p w14:paraId="20632C57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g,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Matching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Questions and Answers Reordering</w:t>
            </w:r>
          </w:p>
          <w:p w14:paraId="17A8B8DC" w14:textId="77777777" w:rsidR="00267D7B" w:rsidRDefault="00267D7B" w:rsidP="00267D7B">
            <w:pPr>
              <w:rPr>
                <w:color w:val="000000"/>
              </w:rPr>
            </w:pPr>
          </w:p>
          <w:p w14:paraId="3EC88CB0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58CF0FB" w14:textId="77777777" w:rsidTr="00570EE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5BC" w14:textId="77777777" w:rsidR="007241FA" w:rsidRPr="000265AD" w:rsidRDefault="007241FA" w:rsidP="007241FA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Assignments</w:t>
            </w:r>
          </w:p>
          <w:p w14:paraId="6235D082" w14:textId="33F6039A" w:rsidR="00E725BC" w:rsidRPr="00270B47" w:rsidRDefault="007241FA" w:rsidP="00270B47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• </w:t>
            </w:r>
            <w:r w:rsidR="00270B47" w:rsidRPr="00BC46B5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Students prepare posters to display different state of feelings and hang the posters on the classroom walls.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AB0085C" w14:textId="77777777" w:rsidR="00570EE0" w:rsidRDefault="00570EE0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BB52842" w14:textId="77777777" w:rsidR="00570EE0" w:rsidRDefault="00570EE0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C9FB977" w14:textId="77777777" w:rsidR="00570EE0" w:rsidRDefault="00570EE0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7A0AF1E" w14:textId="77777777" w:rsidR="00570EE0" w:rsidRDefault="00570EE0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3E537B2" w14:textId="77777777" w:rsidR="00570EE0" w:rsidRDefault="00570EE0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0FCB8D7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A4BCD2B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90AEC3E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33160FDE" w14:textId="71AB833B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570EE0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706B8F8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96E7D71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4ECF4FDC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4"/>
    <w:bookmarkEnd w:id="5"/>
    <w:bookmarkEnd w:id="6"/>
    <w:bookmarkEnd w:id="7"/>
    <w:p w14:paraId="023795C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9798128" w14:textId="77777777" w:rsidR="00000000" w:rsidRDefault="00000000"/>
    <w:p w14:paraId="355CA62A" w14:textId="77777777" w:rsidR="00AE309C" w:rsidRDefault="00AE309C"/>
    <w:p w14:paraId="3E5F6071" w14:textId="77777777" w:rsidR="00AE309C" w:rsidRDefault="00AE309C"/>
    <w:p w14:paraId="6C0397F4" w14:textId="77777777" w:rsidR="00AE309C" w:rsidRDefault="00AE309C"/>
    <w:p w14:paraId="60E961BA" w14:textId="77777777" w:rsidR="00AE309C" w:rsidRDefault="00AE309C"/>
    <w:sectPr w:rsidR="00AE309C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2EB6" w14:textId="77777777" w:rsidR="008C66F7" w:rsidRDefault="008C66F7" w:rsidP="00D90828">
      <w:pPr>
        <w:spacing w:after="0" w:line="240" w:lineRule="auto"/>
      </w:pPr>
      <w:r>
        <w:separator/>
      </w:r>
    </w:p>
  </w:endnote>
  <w:endnote w:type="continuationSeparator" w:id="0">
    <w:p w14:paraId="3B117593" w14:textId="77777777" w:rsidR="008C66F7" w:rsidRDefault="008C66F7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5D0A" w14:textId="77777777" w:rsidR="008C66F7" w:rsidRDefault="008C66F7" w:rsidP="00D90828">
      <w:pPr>
        <w:spacing w:after="0" w:line="240" w:lineRule="auto"/>
      </w:pPr>
      <w:r>
        <w:separator/>
      </w:r>
    </w:p>
  </w:footnote>
  <w:footnote w:type="continuationSeparator" w:id="0">
    <w:p w14:paraId="0B167B53" w14:textId="77777777" w:rsidR="008C66F7" w:rsidRDefault="008C66F7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96485">
    <w:abstractNumId w:val="2"/>
  </w:num>
  <w:num w:numId="2" w16cid:durableId="1667441179">
    <w:abstractNumId w:val="4"/>
  </w:num>
  <w:num w:numId="3" w16cid:durableId="2073112615">
    <w:abstractNumId w:val="0"/>
  </w:num>
  <w:num w:numId="4" w16cid:durableId="385884088">
    <w:abstractNumId w:val="6"/>
  </w:num>
  <w:num w:numId="5" w16cid:durableId="1933393713">
    <w:abstractNumId w:val="5"/>
  </w:num>
  <w:num w:numId="6" w16cid:durableId="1064377184">
    <w:abstractNumId w:val="3"/>
  </w:num>
  <w:num w:numId="7" w16cid:durableId="164187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B3590"/>
    <w:rsid w:val="00202240"/>
    <w:rsid w:val="00226A36"/>
    <w:rsid w:val="00233400"/>
    <w:rsid w:val="00267D7B"/>
    <w:rsid w:val="00270B47"/>
    <w:rsid w:val="002741B0"/>
    <w:rsid w:val="002A66E5"/>
    <w:rsid w:val="002F7CCA"/>
    <w:rsid w:val="00316945"/>
    <w:rsid w:val="0035648E"/>
    <w:rsid w:val="00376C47"/>
    <w:rsid w:val="00382124"/>
    <w:rsid w:val="003B18EA"/>
    <w:rsid w:val="003F2636"/>
    <w:rsid w:val="004015A9"/>
    <w:rsid w:val="00420B96"/>
    <w:rsid w:val="00447BD8"/>
    <w:rsid w:val="00546443"/>
    <w:rsid w:val="00570EE0"/>
    <w:rsid w:val="005B0252"/>
    <w:rsid w:val="006250DF"/>
    <w:rsid w:val="006412A8"/>
    <w:rsid w:val="006513C9"/>
    <w:rsid w:val="006A468B"/>
    <w:rsid w:val="007241FA"/>
    <w:rsid w:val="007365D8"/>
    <w:rsid w:val="00745CBF"/>
    <w:rsid w:val="007E702C"/>
    <w:rsid w:val="007F518B"/>
    <w:rsid w:val="008B1BAC"/>
    <w:rsid w:val="008C66F7"/>
    <w:rsid w:val="008D36F3"/>
    <w:rsid w:val="0090099A"/>
    <w:rsid w:val="0092228F"/>
    <w:rsid w:val="0098212B"/>
    <w:rsid w:val="009A16A5"/>
    <w:rsid w:val="009B21ED"/>
    <w:rsid w:val="009D0701"/>
    <w:rsid w:val="00A64B8D"/>
    <w:rsid w:val="00A7616C"/>
    <w:rsid w:val="00A85334"/>
    <w:rsid w:val="00A903C0"/>
    <w:rsid w:val="00AE309C"/>
    <w:rsid w:val="00B160ED"/>
    <w:rsid w:val="00B61A5B"/>
    <w:rsid w:val="00B70376"/>
    <w:rsid w:val="00C00985"/>
    <w:rsid w:val="00C0494A"/>
    <w:rsid w:val="00C333A6"/>
    <w:rsid w:val="00C43532"/>
    <w:rsid w:val="00CA28E9"/>
    <w:rsid w:val="00D17279"/>
    <w:rsid w:val="00D73588"/>
    <w:rsid w:val="00D809AC"/>
    <w:rsid w:val="00D90828"/>
    <w:rsid w:val="00E00DA3"/>
    <w:rsid w:val="00E05700"/>
    <w:rsid w:val="00E440B2"/>
    <w:rsid w:val="00E70393"/>
    <w:rsid w:val="00E725BC"/>
    <w:rsid w:val="00ED0849"/>
    <w:rsid w:val="00ED4A5C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2024-11-23T13:36:00Z</dcterms:modified>
</cp:coreProperties>
</file>